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676" w:rsidRPr="00156CF0" w:rsidRDefault="009A7676" w:rsidP="009A7676">
      <w:pPr>
        <w:jc w:val="center"/>
        <w:rPr>
          <w:rFonts w:ascii="Times New Roman" w:hAnsi="Times New Roman" w:cs="Times New Roman"/>
          <w:b/>
          <w:sz w:val="32"/>
          <w:szCs w:val="26"/>
          <w:lang w:val="en-US"/>
        </w:rPr>
      </w:pPr>
      <w:r w:rsidRPr="00156CF0">
        <w:rPr>
          <w:rFonts w:ascii="Times New Roman" w:hAnsi="Times New Roman" w:cs="Times New Roman"/>
          <w:b/>
          <w:sz w:val="32"/>
          <w:szCs w:val="26"/>
          <w:lang w:val="en-US"/>
        </w:rPr>
        <w:t>HƯỚNG DẪN HỌC TẬP – CÔNG NGHỆ 11</w:t>
      </w:r>
    </w:p>
    <w:p w:rsidR="009A7676" w:rsidRPr="009B5463" w:rsidRDefault="009A7676" w:rsidP="009A7676">
      <w:pPr>
        <w:jc w:val="center"/>
        <w:rPr>
          <w:rFonts w:ascii="Times New Roman" w:hAnsi="Times New Roman" w:cs="Times New Roman"/>
          <w:b/>
          <w:i/>
          <w:sz w:val="30"/>
          <w:szCs w:val="30"/>
          <w:lang w:val="en-US"/>
        </w:rPr>
      </w:pPr>
      <w:r w:rsidRPr="009B5463">
        <w:rPr>
          <w:rFonts w:ascii="Times New Roman" w:hAnsi="Times New Roman" w:cs="Times New Roman"/>
          <w:b/>
          <w:i/>
          <w:sz w:val="30"/>
          <w:szCs w:val="30"/>
          <w:lang w:val="en-US"/>
        </w:rPr>
        <w:t>Từ</w:t>
      </w:r>
      <w:r>
        <w:rPr>
          <w:rFonts w:ascii="Times New Roman" w:hAnsi="Times New Roman" w:cs="Times New Roman"/>
          <w:b/>
          <w:i/>
          <w:sz w:val="30"/>
          <w:szCs w:val="30"/>
          <w:lang w:val="en-US"/>
        </w:rPr>
        <w:t xml:space="preserve"> ngày 17/5</w:t>
      </w:r>
      <w:r w:rsidRPr="009B5463">
        <w:rPr>
          <w:rFonts w:ascii="Times New Roman" w:hAnsi="Times New Roman" w:cs="Times New Roman"/>
          <w:b/>
          <w:i/>
          <w:sz w:val="30"/>
          <w:szCs w:val="30"/>
          <w:lang w:val="en-US"/>
        </w:rPr>
        <w:t>/2021 đế</w:t>
      </w:r>
      <w:r>
        <w:rPr>
          <w:rFonts w:ascii="Times New Roman" w:hAnsi="Times New Roman" w:cs="Times New Roman"/>
          <w:b/>
          <w:i/>
          <w:sz w:val="30"/>
          <w:szCs w:val="30"/>
          <w:lang w:val="en-US"/>
        </w:rPr>
        <w:t>n 21/5</w:t>
      </w:r>
      <w:r w:rsidRPr="009B5463">
        <w:rPr>
          <w:rFonts w:ascii="Times New Roman" w:hAnsi="Times New Roman" w:cs="Times New Roman"/>
          <w:b/>
          <w:i/>
          <w:sz w:val="30"/>
          <w:szCs w:val="30"/>
          <w:lang w:val="en-US"/>
        </w:rPr>
        <w:t>/2021</w:t>
      </w:r>
    </w:p>
    <w:p w:rsidR="009A7676" w:rsidRPr="00647E82" w:rsidRDefault="009A7676" w:rsidP="009A7676">
      <w:pPr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  <w:lang w:val="en-US"/>
        </w:rPr>
      </w:pPr>
      <w:r w:rsidRPr="00647E82">
        <w:rPr>
          <w:rFonts w:ascii="Times New Roman" w:hAnsi="Times New Roman" w:cs="Times New Roman"/>
          <w:b/>
          <w:bCs/>
          <w:color w:val="FF0000"/>
          <w:sz w:val="26"/>
          <w:szCs w:val="26"/>
          <w:lang w:val="en-US"/>
        </w:rPr>
        <w:t>HỌC SINH ĐỌC KĨ VÀ THỰC HIỆN THEO ĐÚNG HƯỚNG DẪN HỌC TẬP. GIÁO VIÊN KHÔNG GIẢI THÍCH GÌ THÊM</w:t>
      </w:r>
    </w:p>
    <w:p w:rsidR="004D51BD" w:rsidRDefault="009A7676" w:rsidP="009A7676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BÀI 36</w:t>
      </w:r>
      <w:r w:rsidRPr="00156CF0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:</w:t>
      </w:r>
      <w:r w:rsidRPr="005D7D27">
        <w:rPr>
          <w:rFonts w:ascii="Times New Roman" w:hAnsi="Times New Roman" w:cs="Times New Roman"/>
          <w:b/>
          <w:sz w:val="32"/>
          <w:szCs w:val="32"/>
          <w:lang w:val="en-US"/>
        </w:rPr>
        <w:t xml:space="preserve"> ĐỘNG CƠ ĐỐ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T TRONG </w:t>
      </w:r>
    </w:p>
    <w:p w:rsidR="009A7676" w:rsidRPr="005D7D27" w:rsidRDefault="009A7676" w:rsidP="009A7676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  <w:lang w:val="en-US"/>
        </w:rPr>
        <w:t>DÙNG CHO MÁY NÔNG NGHIỆP</w:t>
      </w:r>
    </w:p>
    <w:p w:rsidR="009A7676" w:rsidRPr="005D7D27" w:rsidRDefault="009A7676" w:rsidP="009A7676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D7D27">
        <w:rPr>
          <w:rFonts w:ascii="Times New Roman" w:hAnsi="Times New Roman" w:cs="Times New Roman"/>
          <w:sz w:val="26"/>
          <w:szCs w:val="26"/>
          <w:lang w:val="en-US"/>
        </w:rPr>
        <w:t>1. Học sinh xem video bài giảng theo đường dẫn sau:</w:t>
      </w:r>
    </w:p>
    <w:p w:rsidR="009A7676" w:rsidRDefault="004D51BD" w:rsidP="009A7676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hyperlink r:id="rId4" w:history="1">
        <w:r w:rsidR="009A7676" w:rsidRPr="008B4B8F">
          <w:rPr>
            <w:rStyle w:val="Hyperlink"/>
            <w:rFonts w:ascii="Times New Roman" w:hAnsi="Times New Roman" w:cs="Times New Roman"/>
            <w:sz w:val="26"/>
            <w:szCs w:val="26"/>
            <w:lang w:val="en-US"/>
          </w:rPr>
          <w:t>https://youtu.be/KVZZ4Gz7wlI</w:t>
        </w:r>
      </w:hyperlink>
      <w:r w:rsidR="009A767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9A7676" w:rsidRPr="005D7D27" w:rsidRDefault="009A7676" w:rsidP="009A7676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D7D27">
        <w:rPr>
          <w:rFonts w:ascii="Times New Roman" w:hAnsi="Times New Roman" w:cs="Times New Roman"/>
          <w:sz w:val="26"/>
          <w:szCs w:val="26"/>
          <w:lang w:val="en-US"/>
        </w:rPr>
        <w:t>2. Học sinh mở file TÓM TẮT LÝ THUYẾT để ghi chép kiến thức vào vở.</w:t>
      </w:r>
    </w:p>
    <w:p w:rsidR="009A7676" w:rsidRDefault="009A7676" w:rsidP="009A7676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3. Nếu có bất cứ thắc mắc gì, vui lòng liên hệ thầy Khoa – GV Vật lí trường THCS – THPT Nam Sài Gòn:</w:t>
      </w:r>
    </w:p>
    <w:p w:rsidR="009A7676" w:rsidRDefault="009A7676" w:rsidP="009A7676">
      <w:pPr>
        <w:ind w:left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* Số điện thoại: 0778000516 (gọi từ 8g đến 22g các ngày trong tuần)</w:t>
      </w:r>
    </w:p>
    <w:p w:rsidR="009A7676" w:rsidRDefault="009A7676" w:rsidP="009A7676">
      <w:pPr>
        <w:ind w:left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* Zalo: 0907258249</w:t>
      </w:r>
    </w:p>
    <w:p w:rsidR="009A7676" w:rsidRDefault="009A7676" w:rsidP="009A7676">
      <w:pPr>
        <w:ind w:left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* Facebook: Tạ Hoàng Anh Khoa</w:t>
      </w:r>
    </w:p>
    <w:p w:rsidR="009A7676" w:rsidRPr="005D7D27" w:rsidRDefault="009A7676" w:rsidP="009A7676">
      <w:pPr>
        <w:ind w:left="567"/>
        <w:jc w:val="both"/>
        <w:rPr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* Email: khoabeheo123@gmail.com</w:t>
      </w:r>
    </w:p>
    <w:p w:rsidR="009A7676" w:rsidRDefault="009A7676" w:rsidP="009A7676"/>
    <w:p w:rsidR="005D78AC" w:rsidRDefault="005D78AC"/>
    <w:sectPr w:rsidR="005D78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543"/>
    <w:rsid w:val="00391543"/>
    <w:rsid w:val="004D51BD"/>
    <w:rsid w:val="005D78AC"/>
    <w:rsid w:val="009A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63ED4F3-7722-42E6-B4D9-41202EE32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676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76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KVZZ4Gz7wl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2021-05-11T02:37:00Z</dcterms:created>
  <dcterms:modified xsi:type="dcterms:W3CDTF">2021-05-16T23:38:00Z</dcterms:modified>
</cp:coreProperties>
</file>